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4C6A" w14:textId="77777777" w:rsidR="00F62605" w:rsidRDefault="005D79F2" w:rsidP="00F62605">
      <w:pPr>
        <w:jc w:val="both"/>
        <w:rPr>
          <w:rStyle w:val="Gl"/>
        </w:rPr>
      </w:pPr>
      <w:r>
        <w:rPr>
          <w:rStyle w:val="Gl"/>
        </w:rPr>
        <w:t>E</w:t>
      </w:r>
      <w:r w:rsidR="00F17597">
        <w:rPr>
          <w:rStyle w:val="Gl"/>
        </w:rPr>
        <w:t>K</w:t>
      </w:r>
      <w:r>
        <w:rPr>
          <w:rStyle w:val="Gl"/>
        </w:rPr>
        <w:t>- 1</w:t>
      </w:r>
    </w:p>
    <w:p w14:paraId="71393FB1" w14:textId="77777777" w:rsidR="002C1FC6" w:rsidRPr="00A946D4" w:rsidRDefault="002C1FC6" w:rsidP="00F62605">
      <w:pPr>
        <w:jc w:val="both"/>
      </w:pPr>
    </w:p>
    <w:p w14:paraId="3C4D6A8D" w14:textId="77777777" w:rsidR="00F62605" w:rsidRDefault="00F62605" w:rsidP="00F62605">
      <w:pPr>
        <w:jc w:val="center"/>
      </w:pPr>
    </w:p>
    <w:p w14:paraId="72F0CDC6" w14:textId="77777777" w:rsidR="00BE1A73" w:rsidRDefault="00BE1A73" w:rsidP="00BE1A73">
      <w:pPr>
        <w:jc w:val="center"/>
      </w:pPr>
    </w:p>
    <w:p w14:paraId="3C17A733" w14:textId="77777777" w:rsidR="002839C4" w:rsidRDefault="00BE1A73" w:rsidP="00A43822">
      <w:pPr>
        <w:jc w:val="center"/>
      </w:pPr>
      <w:r>
        <w:t xml:space="preserve">ZONGULDAK ÇAYCUMA </w:t>
      </w:r>
    </w:p>
    <w:p w14:paraId="2620A1AD" w14:textId="5F0E2112" w:rsidR="00A43822" w:rsidRDefault="00A43822" w:rsidP="00A43822">
      <w:pPr>
        <w:jc w:val="center"/>
      </w:pPr>
      <w:r>
        <w:t xml:space="preserve">TARIMA DAYALI İHTİSAS (SERA) </w:t>
      </w:r>
    </w:p>
    <w:p w14:paraId="1B132895" w14:textId="6555C2D7" w:rsidR="00BE1A73" w:rsidRDefault="00BE1A73" w:rsidP="00BE1A73">
      <w:pPr>
        <w:jc w:val="center"/>
      </w:pPr>
      <w:r>
        <w:t xml:space="preserve">ORGANİZE SANAYİ BÖLGESİ </w:t>
      </w:r>
    </w:p>
    <w:p w14:paraId="49089526" w14:textId="77777777" w:rsidR="00BE1A73" w:rsidRPr="00A946D4" w:rsidRDefault="00BE1A73" w:rsidP="00BE1A73">
      <w:pPr>
        <w:jc w:val="center"/>
      </w:pPr>
      <w:r>
        <w:t>YÖNETİM KURULU BAŞKANLIĞINA</w:t>
      </w:r>
    </w:p>
    <w:p w14:paraId="694EB568" w14:textId="77777777" w:rsidR="00BE1A73" w:rsidRPr="00A946D4" w:rsidRDefault="00BE1A73" w:rsidP="00BE1A73">
      <w:pPr>
        <w:jc w:val="center"/>
      </w:pPr>
    </w:p>
    <w:p w14:paraId="0B92587C" w14:textId="77777777" w:rsidR="00BE1A73" w:rsidRPr="00A946D4" w:rsidRDefault="00BE1A73" w:rsidP="00BE1A73">
      <w:pPr>
        <w:jc w:val="center"/>
      </w:pPr>
    </w:p>
    <w:p w14:paraId="085950A3" w14:textId="2E5CCC69" w:rsidR="00BE1A73" w:rsidRDefault="00BE1A73" w:rsidP="00BE1A73">
      <w:pPr>
        <w:ind w:firstLine="567"/>
        <w:jc w:val="both"/>
      </w:pPr>
      <w:r w:rsidRPr="00A946D4">
        <w:t>Şirketimiz</w:t>
      </w:r>
      <w:r>
        <w:t xml:space="preserve"> tarafından</w:t>
      </w:r>
      <w:r w:rsidRPr="00A946D4">
        <w:t xml:space="preserve"> yapılacak yatırıma</w:t>
      </w:r>
      <w:r w:rsidRPr="00A946D4">
        <w:rPr>
          <w:b/>
        </w:rPr>
        <w:t xml:space="preserve"> </w:t>
      </w:r>
      <w:r w:rsidRPr="00A946D4">
        <w:t>ve talep ettiğimiz parsele ilişkin bilgiler aşağıda gösterilmiş olup istenilen belgeler dilekçe ekinde sunulmuştur</w:t>
      </w:r>
      <w:r>
        <w:t xml:space="preserve">, </w:t>
      </w:r>
      <w:r w:rsidR="00F336D3">
        <w:t>TDİ</w:t>
      </w:r>
      <w:r>
        <w:t>OSB</w:t>
      </w:r>
      <w:r w:rsidR="00F336D3">
        <w:t xml:space="preserve"> a</w:t>
      </w:r>
      <w:r>
        <w:t>lanından tarafımıza ön parsel tahsisi yapılması hususunda;</w:t>
      </w:r>
    </w:p>
    <w:p w14:paraId="65772A8B" w14:textId="77777777" w:rsidR="00BE1A73" w:rsidRPr="00A946D4" w:rsidRDefault="00BE1A73" w:rsidP="00BE1A73">
      <w:pPr>
        <w:ind w:firstLine="567"/>
        <w:jc w:val="both"/>
      </w:pPr>
    </w:p>
    <w:p w14:paraId="27A81294" w14:textId="77777777" w:rsidR="00BE1A73" w:rsidRPr="00A946D4" w:rsidRDefault="00BE1A73" w:rsidP="00BE1A73">
      <w:pPr>
        <w:ind w:firstLine="567"/>
        <w:jc w:val="both"/>
      </w:pPr>
      <w:r w:rsidRPr="00A946D4">
        <w:t xml:space="preserve">Gereğini arz ederim </w:t>
      </w:r>
      <w:r>
        <w:t>…</w:t>
      </w:r>
      <w:r w:rsidRPr="00A946D4">
        <w:t>/</w:t>
      </w:r>
      <w:r>
        <w:t>…/</w:t>
      </w:r>
      <w:r w:rsidRPr="00A946D4">
        <w:t>20</w:t>
      </w:r>
      <w:r>
        <w:t>…</w:t>
      </w:r>
    </w:p>
    <w:p w14:paraId="75DD89CF" w14:textId="77777777" w:rsidR="00BE1A73" w:rsidRDefault="00BE1A73" w:rsidP="00BE1A73">
      <w:pPr>
        <w:ind w:firstLine="567"/>
        <w:jc w:val="both"/>
      </w:pPr>
    </w:p>
    <w:p w14:paraId="4EFCC66E" w14:textId="77777777" w:rsidR="00BE1A73" w:rsidRDefault="00BE1A73" w:rsidP="00BE1A73">
      <w:pPr>
        <w:ind w:firstLine="567"/>
        <w:jc w:val="both"/>
      </w:pPr>
    </w:p>
    <w:p w14:paraId="0EA5F21C" w14:textId="77777777" w:rsidR="005D79F2" w:rsidRDefault="005D79F2" w:rsidP="00F62605">
      <w:pPr>
        <w:ind w:firstLine="567"/>
        <w:jc w:val="both"/>
      </w:pPr>
    </w:p>
    <w:p w14:paraId="0F45E156" w14:textId="77777777" w:rsidR="005D79F2" w:rsidRDefault="005D79F2" w:rsidP="00F62605">
      <w:pPr>
        <w:ind w:firstLine="567"/>
        <w:jc w:val="both"/>
      </w:pPr>
    </w:p>
    <w:p w14:paraId="06E24676" w14:textId="77777777" w:rsidR="00F62605" w:rsidRDefault="00F62605" w:rsidP="00F62605">
      <w:pPr>
        <w:ind w:firstLine="567"/>
        <w:jc w:val="both"/>
      </w:pPr>
    </w:p>
    <w:p w14:paraId="31B5C268" w14:textId="77777777" w:rsidR="005D79F2" w:rsidRPr="00E139B2" w:rsidRDefault="005D79F2" w:rsidP="005D79F2">
      <w:pPr>
        <w:ind w:firstLine="567"/>
        <w:jc w:val="center"/>
      </w:pPr>
      <w:r>
        <w:t xml:space="preserve">                                                          </w:t>
      </w:r>
      <w:r w:rsidRPr="00E139B2">
        <w:t>YATIRIMCI</w:t>
      </w:r>
    </w:p>
    <w:p w14:paraId="24EFE9B2" w14:textId="77777777" w:rsidR="005D79F2" w:rsidRPr="00E139B2" w:rsidRDefault="005D79F2" w:rsidP="005D79F2">
      <w:pPr>
        <w:ind w:firstLine="567"/>
        <w:jc w:val="center"/>
      </w:pPr>
      <w:r>
        <w:t xml:space="preserve">                                                         </w:t>
      </w:r>
      <w:r w:rsidRPr="00E139B2">
        <w:t>Kişi veya Yetkili Temsilcisi Tüzel Kişilerin Unvanı</w:t>
      </w:r>
    </w:p>
    <w:p w14:paraId="22E52A4E" w14:textId="77777777" w:rsidR="005D79F2" w:rsidRDefault="005D79F2" w:rsidP="005D79F2">
      <w:pPr>
        <w:ind w:left="3540" w:firstLine="708"/>
        <w:jc w:val="both"/>
        <w:rPr>
          <w:b/>
        </w:rPr>
      </w:pPr>
      <w:r>
        <w:t xml:space="preserve">                              </w:t>
      </w:r>
      <w:r w:rsidRPr="00E139B2">
        <w:t>İmza/Kaşe</w:t>
      </w:r>
    </w:p>
    <w:p w14:paraId="4C94C79B" w14:textId="77777777" w:rsidR="005D79F2" w:rsidRDefault="005D79F2" w:rsidP="005D79F2">
      <w:pPr>
        <w:ind w:firstLine="567"/>
        <w:jc w:val="both"/>
        <w:rPr>
          <w:b/>
        </w:rPr>
      </w:pPr>
    </w:p>
    <w:p w14:paraId="02BA53EA" w14:textId="77777777" w:rsidR="009B256F" w:rsidRDefault="009B256F" w:rsidP="00F62605">
      <w:pPr>
        <w:ind w:firstLine="567"/>
        <w:jc w:val="both"/>
      </w:pPr>
    </w:p>
    <w:p w14:paraId="4131D9E0" w14:textId="77777777" w:rsidR="009B256F" w:rsidRDefault="009B256F" w:rsidP="00F62605">
      <w:pPr>
        <w:ind w:firstLine="567"/>
        <w:jc w:val="both"/>
      </w:pPr>
    </w:p>
    <w:p w14:paraId="3080441D" w14:textId="77777777" w:rsidR="009B256F" w:rsidRDefault="009B256F" w:rsidP="00F62605">
      <w:pPr>
        <w:ind w:firstLine="567"/>
        <w:jc w:val="both"/>
      </w:pPr>
    </w:p>
    <w:p w14:paraId="43C1DFEE" w14:textId="77777777" w:rsidR="002C1FC6" w:rsidRDefault="002C1FC6" w:rsidP="00F62605">
      <w:pPr>
        <w:ind w:firstLine="567"/>
        <w:jc w:val="both"/>
      </w:pPr>
    </w:p>
    <w:p w14:paraId="7FB88DAA" w14:textId="77777777" w:rsidR="002C1FC6" w:rsidRPr="00A946D4" w:rsidRDefault="002C1FC6" w:rsidP="00F62605">
      <w:pPr>
        <w:ind w:firstLine="567"/>
        <w:jc w:val="both"/>
      </w:pPr>
    </w:p>
    <w:p w14:paraId="1E4C7344" w14:textId="53971BEC" w:rsidR="00F62605" w:rsidRPr="00A946D4" w:rsidRDefault="00F62605" w:rsidP="001D17FA">
      <w:pPr>
        <w:jc w:val="both"/>
      </w:pPr>
      <w:r w:rsidRPr="00A946D4">
        <w:t>EKLER:</w:t>
      </w:r>
    </w:p>
    <w:p w14:paraId="0C1522ED" w14:textId="1F18DDF4" w:rsidR="001D17FA" w:rsidRDefault="001D17FA" w:rsidP="001D17F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Talep </w:t>
      </w:r>
      <w:r w:rsidRPr="0038701E">
        <w:rPr>
          <w:rFonts w:ascii="Times New Roman" w:hAnsi="Times New Roman" w:cs="Times New Roman"/>
          <w:sz w:val="24"/>
          <w:szCs w:val="24"/>
          <w:lang w:eastAsia="tr-TR"/>
        </w:rPr>
        <w:t xml:space="preserve">Formu </w:t>
      </w:r>
    </w:p>
    <w:p w14:paraId="1807A83E" w14:textId="67086285" w:rsidR="001D17FA" w:rsidRPr="0038701E" w:rsidRDefault="001D17FA" w:rsidP="001D17F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Yatırım Bilgi Formu</w:t>
      </w:r>
    </w:p>
    <w:p w14:paraId="21E99E63" w14:textId="7DE4F4FA" w:rsidR="001D17FA" w:rsidRPr="0038701E" w:rsidRDefault="001D17FA" w:rsidP="001D17F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701E">
        <w:rPr>
          <w:rFonts w:ascii="Times New Roman" w:hAnsi="Times New Roman" w:cs="Times New Roman"/>
          <w:sz w:val="24"/>
          <w:szCs w:val="24"/>
          <w:lang w:eastAsia="tr-TR"/>
        </w:rPr>
        <w:t>Yatırım Taahhütnamesi</w:t>
      </w:r>
    </w:p>
    <w:p w14:paraId="0B671B99" w14:textId="77777777" w:rsidR="001D17FA" w:rsidRPr="0038701E" w:rsidRDefault="001D17FA" w:rsidP="001D17F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701E">
        <w:rPr>
          <w:rFonts w:ascii="Times New Roman" w:hAnsi="Times New Roman" w:cs="Times New Roman"/>
          <w:sz w:val="24"/>
          <w:szCs w:val="24"/>
          <w:lang w:eastAsia="tr-TR"/>
        </w:rPr>
        <w:t>İmza Sirküleri, vekaleten katılanlar için vekaletname (Aslı veya onaylı sureti)</w:t>
      </w:r>
    </w:p>
    <w:p w14:paraId="0D9A7E26" w14:textId="77777777" w:rsidR="001D17FA" w:rsidRPr="0038701E" w:rsidRDefault="001D17FA" w:rsidP="001D17F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701E">
        <w:rPr>
          <w:rFonts w:ascii="Times New Roman" w:hAnsi="Times New Roman" w:cs="Times New Roman"/>
          <w:sz w:val="24"/>
          <w:szCs w:val="24"/>
          <w:lang w:eastAsia="tr-TR"/>
        </w:rPr>
        <w:t>Ticaret Sicil Gazetesi Fotokopisi (Kuruluş ve en son değişiklikler içeren)</w:t>
      </w:r>
    </w:p>
    <w:p w14:paraId="7AE628CE" w14:textId="77777777" w:rsidR="001D17FA" w:rsidRPr="0038701E" w:rsidRDefault="001D17FA" w:rsidP="001D17F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701E">
        <w:rPr>
          <w:rFonts w:ascii="Times New Roman" w:hAnsi="Times New Roman" w:cs="Times New Roman"/>
          <w:sz w:val="24"/>
          <w:szCs w:val="24"/>
          <w:lang w:eastAsia="tr-TR"/>
        </w:rPr>
        <w:t>Ticaret Odası veya Sanayi Odası Kaydı (Son 6 aylık)</w:t>
      </w:r>
    </w:p>
    <w:p w14:paraId="6AB85F18" w14:textId="77777777" w:rsidR="001D17FA" w:rsidRPr="0038701E" w:rsidRDefault="001D17FA" w:rsidP="001D17F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701E">
        <w:rPr>
          <w:rFonts w:ascii="Times New Roman" w:hAnsi="Times New Roman" w:cs="Times New Roman"/>
          <w:sz w:val="24"/>
          <w:szCs w:val="24"/>
          <w:lang w:eastAsia="tr-TR"/>
        </w:rPr>
        <w:t>Vergi Levhası Sureti</w:t>
      </w:r>
    </w:p>
    <w:p w14:paraId="61F2E0D1" w14:textId="77777777" w:rsidR="002C1FC6" w:rsidRDefault="002C1FC6" w:rsidP="005D79F2">
      <w:pPr>
        <w:jc w:val="both"/>
      </w:pPr>
    </w:p>
    <w:p w14:paraId="3DA7AEAF" w14:textId="77777777" w:rsidR="005D79F2" w:rsidRDefault="005D79F2" w:rsidP="005D79F2">
      <w:pPr>
        <w:jc w:val="both"/>
      </w:pPr>
    </w:p>
    <w:p w14:paraId="3E95587A" w14:textId="00300483" w:rsidR="002C1FC6" w:rsidRDefault="002C1FC6" w:rsidP="001D17FA">
      <w:pPr>
        <w:jc w:val="both"/>
      </w:pPr>
    </w:p>
    <w:p w14:paraId="4D29C325" w14:textId="77777777" w:rsidR="001D17FA" w:rsidRDefault="001D17FA" w:rsidP="001D17FA">
      <w:pPr>
        <w:jc w:val="both"/>
      </w:pPr>
    </w:p>
    <w:p w14:paraId="027028ED" w14:textId="77777777" w:rsidR="002C1FC6" w:rsidRDefault="002C1FC6" w:rsidP="00F62605">
      <w:pPr>
        <w:ind w:firstLine="567"/>
        <w:jc w:val="both"/>
      </w:pPr>
    </w:p>
    <w:p w14:paraId="23DEAF17" w14:textId="77777777" w:rsidR="002C1FC6" w:rsidRDefault="002C1FC6" w:rsidP="00F62605">
      <w:pPr>
        <w:ind w:firstLine="567"/>
        <w:jc w:val="both"/>
      </w:pPr>
    </w:p>
    <w:p w14:paraId="185AC20B" w14:textId="52554A18" w:rsidR="002C1FC6" w:rsidRDefault="002C1FC6" w:rsidP="00BE1A73">
      <w:pPr>
        <w:jc w:val="both"/>
      </w:pPr>
    </w:p>
    <w:p w14:paraId="2D085648" w14:textId="391AA459" w:rsidR="00BE1A73" w:rsidRDefault="00BE1A73" w:rsidP="00BE1A73">
      <w:pPr>
        <w:jc w:val="both"/>
      </w:pPr>
    </w:p>
    <w:p w14:paraId="4E1FC542" w14:textId="33DF4BBF" w:rsidR="00F336D3" w:rsidRDefault="00F336D3" w:rsidP="00BE1A73">
      <w:pPr>
        <w:jc w:val="both"/>
      </w:pPr>
    </w:p>
    <w:p w14:paraId="18699EE7" w14:textId="2701C675" w:rsidR="00F336D3" w:rsidRDefault="00F336D3" w:rsidP="00BE1A73">
      <w:pPr>
        <w:jc w:val="both"/>
      </w:pPr>
    </w:p>
    <w:p w14:paraId="0A27355F" w14:textId="77777777" w:rsidR="00F336D3" w:rsidRDefault="00F336D3" w:rsidP="00BE1A73">
      <w:pPr>
        <w:jc w:val="both"/>
      </w:pPr>
    </w:p>
    <w:p w14:paraId="6CD2D2CC" w14:textId="77777777" w:rsidR="002C1FC6" w:rsidRDefault="002C1FC6" w:rsidP="00F62605">
      <w:pPr>
        <w:ind w:firstLine="567"/>
        <w:jc w:val="both"/>
      </w:pPr>
    </w:p>
    <w:p w14:paraId="6EEDBBCA" w14:textId="77777777" w:rsidR="002C1FC6" w:rsidRPr="00A946D4" w:rsidRDefault="002C1FC6" w:rsidP="00F62605">
      <w:pPr>
        <w:ind w:firstLine="567"/>
        <w:jc w:val="both"/>
      </w:pPr>
    </w:p>
    <w:p w14:paraId="314A32F0" w14:textId="77777777" w:rsidR="00F62605" w:rsidRPr="00A946D4" w:rsidRDefault="00F62605" w:rsidP="00F62605">
      <w:pPr>
        <w:jc w:val="center"/>
      </w:pPr>
      <w:r w:rsidRPr="00A946D4">
        <w:rPr>
          <w:rStyle w:val="Gl"/>
        </w:rPr>
        <w:lastRenderedPageBreak/>
        <w:t>TALEP FORMU</w:t>
      </w:r>
    </w:p>
    <w:tbl>
      <w:tblPr>
        <w:tblW w:w="92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7"/>
        <w:gridCol w:w="4935"/>
        <w:gridCol w:w="23"/>
        <w:gridCol w:w="2675"/>
        <w:gridCol w:w="8"/>
      </w:tblGrid>
      <w:tr w:rsidR="00F62605" w:rsidRPr="00A946D4" w14:paraId="184B6540" w14:textId="77777777" w:rsidTr="002C1FC6">
        <w:trPr>
          <w:trHeight w:val="567"/>
          <w:tblCellSpacing w:w="0" w:type="dxa"/>
          <w:jc w:val="center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F317" w14:textId="77777777" w:rsidR="00F62605" w:rsidRPr="00A946D4" w:rsidRDefault="00F62605" w:rsidP="002667BE">
            <w:pPr>
              <w:jc w:val="both"/>
            </w:pPr>
            <w:r w:rsidRPr="00A946D4">
              <w:t>YATIRIMCI BİLGİLERİ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AED" w14:textId="77777777" w:rsidR="00F62605" w:rsidRPr="00A946D4" w:rsidRDefault="00F62605" w:rsidP="002667BE">
            <w:pPr>
              <w:jc w:val="both"/>
            </w:pPr>
            <w:r w:rsidRPr="00A946D4">
              <w:t>ADI SOYADI/UNVANI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7F6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23D28262" w14:textId="77777777" w:rsidTr="002C1FC6">
        <w:trPr>
          <w:trHeight w:val="1184"/>
          <w:tblCellSpacing w:w="0" w:type="dxa"/>
          <w:jc w:val="center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FA4E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42B3" w14:textId="77777777" w:rsidR="00F62605" w:rsidRPr="00A946D4" w:rsidRDefault="00F62605" w:rsidP="002667BE">
            <w:pPr>
              <w:jc w:val="both"/>
            </w:pPr>
            <w:r w:rsidRPr="00A946D4">
              <w:t>YERLEŞİM YERİ ADRESİ/KANUNİ ADRESİ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7FD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0A4C6421" w14:textId="77777777" w:rsidTr="002C1FC6">
        <w:trPr>
          <w:gridAfter w:val="1"/>
          <w:wAfter w:w="6" w:type="pct"/>
          <w:trHeight w:val="571"/>
          <w:tblCellSpacing w:w="0" w:type="dxa"/>
          <w:jc w:val="center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0AB89" w14:textId="77777777" w:rsidR="00F62605" w:rsidRPr="00A946D4" w:rsidRDefault="00F62605" w:rsidP="002667BE"/>
        </w:tc>
        <w:tc>
          <w:tcPr>
            <w:tcW w:w="2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A0FB" w14:textId="77777777" w:rsidR="00F62605" w:rsidRPr="00A946D4" w:rsidRDefault="00F62605" w:rsidP="002667BE">
            <w:pPr>
              <w:jc w:val="both"/>
            </w:pPr>
            <w:r w:rsidRPr="00A946D4">
              <w:t>TELEFON NUMARALARI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7A7A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32A79A35" w14:textId="77777777" w:rsidTr="002C1FC6">
        <w:trPr>
          <w:gridAfter w:val="1"/>
          <w:wAfter w:w="6" w:type="pct"/>
          <w:trHeight w:val="569"/>
          <w:tblCellSpacing w:w="0" w:type="dxa"/>
          <w:jc w:val="center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9F63E" w14:textId="77777777" w:rsidR="00F62605" w:rsidRPr="00A946D4" w:rsidRDefault="00F62605" w:rsidP="002667BE"/>
        </w:tc>
        <w:tc>
          <w:tcPr>
            <w:tcW w:w="2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177" w14:textId="77777777" w:rsidR="00F62605" w:rsidRPr="00A946D4" w:rsidRDefault="00F62605" w:rsidP="002667BE">
            <w:pPr>
              <w:jc w:val="both"/>
            </w:pPr>
            <w:r w:rsidRPr="00A946D4">
              <w:t>GERÇEK KİŞİ İSE T.C. KİMLİK NUMARASI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D03" w14:textId="77777777" w:rsidR="00F62605" w:rsidRPr="00A946D4" w:rsidRDefault="00F62605" w:rsidP="002667BE">
            <w:pPr>
              <w:jc w:val="both"/>
            </w:pPr>
          </w:p>
        </w:tc>
      </w:tr>
      <w:tr w:rsidR="00F62605" w:rsidRPr="00A946D4" w14:paraId="65BB519F" w14:textId="77777777" w:rsidTr="002C1FC6">
        <w:trPr>
          <w:trHeight w:val="592"/>
          <w:tblCellSpacing w:w="0" w:type="dxa"/>
          <w:jc w:val="center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3ACFB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0F31" w14:textId="77777777" w:rsidR="00F62605" w:rsidRPr="00A946D4" w:rsidRDefault="00F62605" w:rsidP="002667BE">
            <w:pPr>
              <w:jc w:val="both"/>
            </w:pPr>
            <w:r w:rsidRPr="00A946D4">
              <w:t>VERGİ SİCİL NUMARASI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E3A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33C08CA5" w14:textId="77777777" w:rsidTr="002C1FC6">
        <w:trPr>
          <w:trHeight w:val="592"/>
          <w:tblCellSpacing w:w="0" w:type="dxa"/>
          <w:jc w:val="center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36B3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4720" w14:textId="77777777" w:rsidR="00F62605" w:rsidRPr="00A946D4" w:rsidRDefault="00F62605" w:rsidP="002667BE">
            <w:pPr>
              <w:jc w:val="both"/>
            </w:pPr>
            <w:r w:rsidRPr="00A946D4">
              <w:t>ODA SİCİL NUMARASI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EC9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00A41014" w14:textId="77777777" w:rsidTr="002C1FC6">
        <w:trPr>
          <w:trHeight w:val="592"/>
          <w:tblCellSpacing w:w="0" w:type="dxa"/>
          <w:jc w:val="center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7CB" w14:textId="77777777" w:rsidR="00F62605" w:rsidRPr="00A946D4" w:rsidRDefault="00F62605" w:rsidP="002667BE">
            <w:pPr>
              <w:jc w:val="both"/>
            </w:pPr>
            <w:r w:rsidRPr="00A946D4">
              <w:t>YATIRIMIN ÖZELLİKLERİ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F7D" w14:textId="55A1EC8D" w:rsidR="00F62605" w:rsidRPr="00A946D4" w:rsidRDefault="00F62605" w:rsidP="002667BE">
            <w:pPr>
              <w:jc w:val="both"/>
            </w:pPr>
            <w:r w:rsidRPr="00A946D4">
              <w:t xml:space="preserve">TALEP EDİLEN PARSEL </w:t>
            </w:r>
            <w:r w:rsidR="00EB0C51">
              <w:t xml:space="preserve">ADETİ VE </w:t>
            </w:r>
            <w:r w:rsidRPr="00A946D4">
              <w:t>BÜYÜKLÜĞÜ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B47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332C8BE2" w14:textId="77777777" w:rsidTr="002C1FC6">
        <w:trPr>
          <w:trHeight w:val="1159"/>
          <w:tblCellSpacing w:w="0" w:type="dxa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775A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985A" w14:textId="4111EFCB" w:rsidR="00F62605" w:rsidRPr="00A946D4" w:rsidRDefault="00F62605" w:rsidP="002667BE">
            <w:pPr>
              <w:jc w:val="both"/>
            </w:pPr>
            <w:r w:rsidRPr="00A946D4">
              <w:t xml:space="preserve">ÜRETİM </w:t>
            </w:r>
            <w:r w:rsidR="00683855">
              <w:t>KONUSU</w:t>
            </w:r>
            <w:r w:rsidR="00DD2455">
              <w:t xml:space="preserve">NA İLİŞKİN </w:t>
            </w:r>
            <w:r w:rsidRPr="00A946D4">
              <w:t>AÇIKLAMA RAPORU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62D" w14:textId="77777777" w:rsidR="00F62605" w:rsidRPr="00A946D4" w:rsidRDefault="00F62605" w:rsidP="002667BE">
            <w:pPr>
              <w:jc w:val="both"/>
            </w:pPr>
            <w:r w:rsidRPr="00A946D4">
              <w:t xml:space="preserve"> DİLEKÇE EKİNDE</w:t>
            </w:r>
          </w:p>
          <w:p w14:paraId="7084D6AD" w14:textId="77777777" w:rsidR="00F62605" w:rsidRPr="00A946D4" w:rsidRDefault="00F62605" w:rsidP="002667BE">
            <w:pPr>
              <w:jc w:val="both"/>
            </w:pPr>
            <w:r w:rsidRPr="00A946D4">
              <w:t xml:space="preserve"> VERİLECEKTİR.</w:t>
            </w:r>
          </w:p>
        </w:tc>
      </w:tr>
      <w:tr w:rsidR="00F62605" w:rsidRPr="00A946D4" w14:paraId="3EAC8603" w14:textId="77777777" w:rsidTr="002C1FC6">
        <w:trPr>
          <w:trHeight w:val="616"/>
          <w:tblCellSpacing w:w="0" w:type="dxa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1945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070" w14:textId="39D7EAD6" w:rsidR="00F62605" w:rsidRPr="00A946D4" w:rsidRDefault="00F62605" w:rsidP="002667BE">
            <w:pPr>
              <w:jc w:val="both"/>
              <w:rPr>
                <w:b/>
              </w:rPr>
            </w:pPr>
            <w:r w:rsidRPr="00A946D4">
              <w:t>ÜRETİM</w:t>
            </w:r>
            <w:r w:rsidR="00EB0C51">
              <w:t>İ</w:t>
            </w:r>
            <w:r w:rsidRPr="00A946D4">
              <w:t xml:space="preserve"> </w:t>
            </w:r>
            <w:r w:rsidR="00EB0C51">
              <w:t>YAPILACAK ÜRÜNLER VE MİKTARI</w:t>
            </w:r>
            <w:r w:rsidRPr="00A946D4">
              <w:t xml:space="preserve"> (Yılık/Aylık)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D064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0C1A5072" w14:textId="77777777" w:rsidTr="002C1FC6">
        <w:trPr>
          <w:trHeight w:val="616"/>
          <w:tblCellSpacing w:w="0" w:type="dxa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A53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4F2A" w14:textId="77777777" w:rsidR="00F62605" w:rsidRPr="00A946D4" w:rsidRDefault="00F62605" w:rsidP="002667BE">
            <w:pPr>
              <w:jc w:val="both"/>
            </w:pPr>
            <w:r w:rsidRPr="00A946D4">
              <w:t>KULLANILACAK SU MİKTARI (m</w:t>
            </w:r>
            <w:r w:rsidRPr="00A946D4">
              <w:rPr>
                <w:vertAlign w:val="superscript"/>
              </w:rPr>
              <w:t>3</w:t>
            </w:r>
            <w:r w:rsidRPr="00A946D4">
              <w:t>/ay)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8C3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0925DEB2" w14:textId="77777777" w:rsidTr="002C1FC6">
        <w:trPr>
          <w:trHeight w:val="1727"/>
          <w:tblCellSpacing w:w="0" w:type="dxa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5C6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E43" w14:textId="77777777" w:rsidR="00F62605" w:rsidRDefault="00F62605" w:rsidP="002667BE">
            <w:pPr>
              <w:jc w:val="both"/>
            </w:pPr>
            <w:r>
              <w:t>KULLANILACAK ENERJİ MİKTARI (KW</w:t>
            </w:r>
            <w:r w:rsidRPr="00A946D4">
              <w:t>/ay)</w:t>
            </w:r>
          </w:p>
          <w:p w14:paraId="45F65115" w14:textId="11AA6A46" w:rsidR="00F62605" w:rsidRPr="009C578F" w:rsidRDefault="00F62605" w:rsidP="002667BE">
            <w:pPr>
              <w:jc w:val="both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AEF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5FEF77E3" w14:textId="77777777" w:rsidTr="002C1FC6">
        <w:trPr>
          <w:trHeight w:val="616"/>
          <w:tblCellSpacing w:w="0" w:type="dxa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0B2A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C17" w14:textId="77777777" w:rsidR="00F62605" w:rsidRPr="00A946D4" w:rsidRDefault="00F62605" w:rsidP="002667BE">
            <w:pPr>
              <w:jc w:val="both"/>
            </w:pPr>
            <w:r w:rsidRPr="00A946D4">
              <w:t>ATIK SU MİKTARI (m</w:t>
            </w:r>
            <w:r w:rsidRPr="00A946D4">
              <w:rPr>
                <w:vertAlign w:val="superscript"/>
              </w:rPr>
              <w:t>3</w:t>
            </w:r>
            <w:r w:rsidRPr="00A946D4">
              <w:t>/gün)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9D0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181117AC" w14:textId="77777777" w:rsidTr="002C1FC6">
        <w:trPr>
          <w:trHeight w:val="616"/>
          <w:tblCellSpacing w:w="0" w:type="dxa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2BD1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710" w14:textId="77777777" w:rsidR="00F62605" w:rsidRPr="00A946D4" w:rsidRDefault="00F62605" w:rsidP="002667BE">
            <w:pPr>
              <w:jc w:val="both"/>
            </w:pPr>
            <w:r w:rsidRPr="00A946D4">
              <w:t>İSTİHDAM EDİLECEK KİŞİ SAYISI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C1D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53A4E244" w14:textId="77777777" w:rsidTr="002C1FC6">
        <w:trPr>
          <w:trHeight w:val="592"/>
          <w:tblCellSpacing w:w="0" w:type="dxa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F1BB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8160" w14:textId="77777777" w:rsidR="00F62605" w:rsidRPr="00A946D4" w:rsidRDefault="00F62605" w:rsidP="002667BE">
            <w:pPr>
              <w:jc w:val="both"/>
            </w:pPr>
            <w:r w:rsidRPr="00A946D4">
              <w:t>FAALİYETE GEÇME TARİHİ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60A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796BB1CC" w14:textId="77777777" w:rsidTr="002C1FC6">
        <w:trPr>
          <w:trHeight w:val="616"/>
          <w:tblCellSpacing w:w="0" w:type="dxa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333A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20D1" w14:textId="77777777" w:rsidR="00F62605" w:rsidRPr="00A946D4" w:rsidRDefault="00F62605" w:rsidP="002667BE">
            <w:pPr>
              <w:jc w:val="both"/>
            </w:pPr>
            <w:r w:rsidRPr="00A946D4">
              <w:t>YATIRIM TUTARI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FBB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7A0A6670" w14:textId="77777777" w:rsidTr="002C1FC6">
        <w:trPr>
          <w:trHeight w:val="616"/>
          <w:tblCellSpacing w:w="0" w:type="dxa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949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B7D5" w14:textId="77777777" w:rsidR="00F62605" w:rsidRPr="00A946D4" w:rsidRDefault="00F62605" w:rsidP="002667BE">
            <w:pPr>
              <w:jc w:val="both"/>
            </w:pPr>
            <w:r w:rsidRPr="00A946D4">
              <w:t>YATIRIMIN TAMAMLAMA SÜRESİ (Ay)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6B4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  <w:tr w:rsidR="00F62605" w:rsidRPr="00A946D4" w14:paraId="65600B75" w14:textId="77777777" w:rsidTr="002C1FC6">
        <w:trPr>
          <w:trHeight w:val="567"/>
          <w:tblCellSpacing w:w="0" w:type="dxa"/>
          <w:jc w:val="center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C8BA" w14:textId="77777777" w:rsidR="00F62605" w:rsidRPr="00A946D4" w:rsidRDefault="00F62605" w:rsidP="002667BE"/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7317" w14:textId="77777777" w:rsidR="00F62605" w:rsidRPr="00A946D4" w:rsidRDefault="00F62605" w:rsidP="002667BE">
            <w:pPr>
              <w:jc w:val="both"/>
            </w:pPr>
            <w:r w:rsidRPr="00A946D4">
              <w:t>DİĞER HUSUSLAR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C5F" w14:textId="77777777" w:rsidR="00F62605" w:rsidRPr="00A946D4" w:rsidRDefault="00F62605" w:rsidP="002667BE">
            <w:pPr>
              <w:jc w:val="both"/>
            </w:pPr>
            <w:r w:rsidRPr="00A946D4">
              <w:t> </w:t>
            </w:r>
          </w:p>
        </w:tc>
      </w:tr>
    </w:tbl>
    <w:p w14:paraId="30A46444" w14:textId="77777777" w:rsidR="00F62605" w:rsidRPr="00A946D4" w:rsidRDefault="00F62605" w:rsidP="00F62605">
      <w:pPr>
        <w:jc w:val="both"/>
        <w:rPr>
          <w:rStyle w:val="Gl"/>
          <w:b w:val="0"/>
          <w:bCs w:val="0"/>
        </w:rPr>
      </w:pPr>
    </w:p>
    <w:p w14:paraId="2DA75999" w14:textId="77777777" w:rsidR="00F62605" w:rsidRDefault="00F62605" w:rsidP="00F62605">
      <w:pPr>
        <w:jc w:val="both"/>
        <w:rPr>
          <w:rStyle w:val="Gl"/>
        </w:rPr>
      </w:pPr>
    </w:p>
    <w:p w14:paraId="082514B5" w14:textId="77777777" w:rsidR="005D79F2" w:rsidRPr="00A946D4" w:rsidRDefault="005D79F2" w:rsidP="00F62605">
      <w:pPr>
        <w:jc w:val="both"/>
        <w:rPr>
          <w:rStyle w:val="Gl"/>
        </w:rPr>
      </w:pPr>
    </w:p>
    <w:p w14:paraId="11981A3B" w14:textId="77777777" w:rsidR="00F62605" w:rsidRPr="00A946D4" w:rsidRDefault="00F62605" w:rsidP="00F62605">
      <w:pPr>
        <w:jc w:val="both"/>
        <w:rPr>
          <w:rStyle w:val="Gl"/>
          <w:b w:val="0"/>
          <w:bCs w:val="0"/>
        </w:rPr>
      </w:pPr>
      <w:r w:rsidRPr="00A946D4">
        <w:rPr>
          <w:rStyle w:val="Gl"/>
        </w:rPr>
        <w:lastRenderedPageBreak/>
        <w:t>EK-2</w:t>
      </w:r>
    </w:p>
    <w:p w14:paraId="1332FEEF" w14:textId="77777777" w:rsidR="00F62605" w:rsidRDefault="00F62605" w:rsidP="00F62605">
      <w:pPr>
        <w:jc w:val="center"/>
        <w:rPr>
          <w:rStyle w:val="Gl"/>
        </w:rPr>
      </w:pPr>
    </w:p>
    <w:p w14:paraId="266AE4D4" w14:textId="77777777" w:rsidR="00F62605" w:rsidRPr="00A946D4" w:rsidRDefault="00F62605" w:rsidP="00F62605">
      <w:pPr>
        <w:jc w:val="center"/>
        <w:rPr>
          <w:rStyle w:val="Gl"/>
        </w:rPr>
      </w:pPr>
      <w:r w:rsidRPr="00A946D4">
        <w:rPr>
          <w:rStyle w:val="Gl"/>
        </w:rPr>
        <w:t>YATIRIM BİLGİ FORMU</w:t>
      </w:r>
    </w:p>
    <w:p w14:paraId="6DD94FDC" w14:textId="77777777" w:rsidR="00F62605" w:rsidRPr="00A946D4" w:rsidRDefault="00F62605" w:rsidP="00F62605">
      <w:pPr>
        <w:jc w:val="center"/>
        <w:rPr>
          <w:rStyle w:val="Gl"/>
        </w:rPr>
      </w:pPr>
    </w:p>
    <w:p w14:paraId="44D9A9A0" w14:textId="77777777" w:rsidR="00F62605" w:rsidRPr="00A946D4" w:rsidRDefault="00F62605" w:rsidP="00F62605">
      <w:pPr>
        <w:jc w:val="center"/>
        <w:rPr>
          <w:rStyle w:val="Gl"/>
          <w:bCs w:val="0"/>
        </w:rPr>
      </w:pPr>
      <w:r w:rsidRPr="00A946D4">
        <w:rPr>
          <w:rStyle w:val="Gl"/>
          <w:bCs w:val="0"/>
        </w:rPr>
        <w:t>BÖLÜM I</w:t>
      </w:r>
    </w:p>
    <w:p w14:paraId="6D4D3EF5" w14:textId="77777777" w:rsidR="00F62605" w:rsidRPr="00A946D4" w:rsidRDefault="00F62605" w:rsidP="00F62605">
      <w:pPr>
        <w:jc w:val="center"/>
        <w:rPr>
          <w:rStyle w:val="Gl"/>
          <w:bCs w:val="0"/>
        </w:rPr>
      </w:pPr>
      <w:r w:rsidRPr="00A946D4">
        <w:rPr>
          <w:rStyle w:val="Gl"/>
          <w:bCs w:val="0"/>
        </w:rPr>
        <w:t>YATIRIMCI İLE İLGİLİ BİLGİLER</w:t>
      </w:r>
    </w:p>
    <w:p w14:paraId="4775230E" w14:textId="77777777" w:rsidR="00F62605" w:rsidRPr="00A946D4" w:rsidRDefault="00F62605" w:rsidP="00F62605">
      <w:pPr>
        <w:rPr>
          <w:rStyle w:val="Gl"/>
          <w:b w:val="0"/>
          <w:bCs w:val="0"/>
        </w:rPr>
      </w:pPr>
      <w:r w:rsidRPr="00A946D4">
        <w:rPr>
          <w:rStyle w:val="Gl"/>
          <w:b w:val="0"/>
          <w:bCs w:val="0"/>
        </w:rPr>
        <w:t>YATIRIMCI KURULUŞUN:</w:t>
      </w:r>
    </w:p>
    <w:p w14:paraId="73CEB935" w14:textId="77777777" w:rsidR="00F62605" w:rsidRPr="00A946D4" w:rsidRDefault="00F62605" w:rsidP="00F62605">
      <w:pPr>
        <w:jc w:val="both"/>
      </w:pPr>
      <w:r w:rsidRPr="00A946D4">
        <w:t>1. Adı, soyadı veya unvanı:</w:t>
      </w:r>
    </w:p>
    <w:p w14:paraId="5CA42063" w14:textId="77777777" w:rsidR="00F62605" w:rsidRPr="00A946D4" w:rsidRDefault="00F62605" w:rsidP="00F62605">
      <w:pPr>
        <w:jc w:val="both"/>
      </w:pPr>
      <w:r w:rsidRPr="00A946D4">
        <w:t>2. Haberleşme adresi:</w:t>
      </w:r>
    </w:p>
    <w:p w14:paraId="1F7B52CE" w14:textId="77777777" w:rsidR="00F62605" w:rsidRPr="00A946D4" w:rsidRDefault="00F62605" w:rsidP="00F62605">
      <w:pPr>
        <w:jc w:val="both"/>
      </w:pPr>
      <w:r w:rsidRPr="00A946D4">
        <w:t xml:space="preserve">3. Telefon, faks </w:t>
      </w:r>
      <w:proofErr w:type="spellStart"/>
      <w:r w:rsidRPr="00A946D4">
        <w:t>no</w:t>
      </w:r>
      <w:proofErr w:type="spellEnd"/>
      <w:r w:rsidRPr="00A946D4">
        <w:t xml:space="preserve"> ve e-posta adresi:</w:t>
      </w:r>
    </w:p>
    <w:p w14:paraId="59245E55" w14:textId="77777777" w:rsidR="00F62605" w:rsidRPr="00A946D4" w:rsidRDefault="00F62605" w:rsidP="00F62605">
      <w:pPr>
        <w:jc w:val="both"/>
      </w:pPr>
      <w:r w:rsidRPr="00A946D4">
        <w:t>4. Sermayesi:</w:t>
      </w:r>
    </w:p>
    <w:p w14:paraId="6343D73E" w14:textId="77777777" w:rsidR="00F62605" w:rsidRPr="00A946D4" w:rsidRDefault="00F62605" w:rsidP="00F62605">
      <w:pPr>
        <w:jc w:val="both"/>
      </w:pPr>
      <w:r w:rsidRPr="00A946D4">
        <w:t>Ortaklar hisse oranı (%) esas sermaye</w:t>
      </w:r>
      <w:r w:rsidRPr="00A946D4">
        <w:rPr>
          <w:b/>
        </w:rPr>
        <w:t>/</w:t>
      </w:r>
      <w:r w:rsidRPr="00A946D4">
        <w:t>kayıtlı sermaye ödenmiş</w:t>
      </w:r>
      <w:r w:rsidRPr="00A946D4">
        <w:rPr>
          <w:b/>
        </w:rPr>
        <w:t>/</w:t>
      </w:r>
      <w:r w:rsidRPr="00A946D4">
        <w:t>çıkarılmış sermaye</w:t>
      </w:r>
    </w:p>
    <w:p w14:paraId="3CA542BC" w14:textId="77777777" w:rsidR="00F62605" w:rsidRPr="00A946D4" w:rsidRDefault="00F62605" w:rsidP="00F62605">
      <w:pPr>
        <w:jc w:val="both"/>
        <w:rPr>
          <w:strike/>
        </w:rPr>
      </w:pPr>
      <w:r w:rsidRPr="00A946D4">
        <w:t xml:space="preserve">a) Yabancı ortaklar  </w:t>
      </w:r>
    </w:p>
    <w:p w14:paraId="2AFDFEA4" w14:textId="77777777" w:rsidR="00F62605" w:rsidRPr="00A946D4" w:rsidRDefault="00F62605" w:rsidP="00F62605">
      <w:pPr>
        <w:jc w:val="both"/>
      </w:pPr>
      <w:r w:rsidRPr="00A946D4">
        <w:t>b) Yerli ortaklar</w:t>
      </w:r>
    </w:p>
    <w:p w14:paraId="6D1E92F9" w14:textId="77777777" w:rsidR="00F62605" w:rsidRPr="00A946D4" w:rsidRDefault="00F62605" w:rsidP="00F62605">
      <w:pPr>
        <w:jc w:val="both"/>
      </w:pPr>
      <w:r w:rsidRPr="00A946D4">
        <w:t>Toplam</w:t>
      </w:r>
    </w:p>
    <w:p w14:paraId="48F9398A" w14:textId="77777777" w:rsidR="00F62605" w:rsidRPr="00A946D4" w:rsidRDefault="00F62605" w:rsidP="00F62605">
      <w:pPr>
        <w:jc w:val="both"/>
      </w:pPr>
      <w:r w:rsidRPr="00A946D4">
        <w:t>5. Bağlı bulunduğu vergi dairesi ve vergi kimlik numarası.</w:t>
      </w:r>
      <w:r w:rsidRPr="00A946D4">
        <w:rPr>
          <w:b/>
        </w:rPr>
        <w:t xml:space="preserve"> </w:t>
      </w:r>
      <w:r w:rsidRPr="00A946D4">
        <w:t>Gerçek kişi ise T.C. kimlik numarası:</w:t>
      </w:r>
    </w:p>
    <w:p w14:paraId="1C21504E" w14:textId="77777777" w:rsidR="00F62605" w:rsidRPr="00A946D4" w:rsidRDefault="00F62605" w:rsidP="00F62605">
      <w:pPr>
        <w:jc w:val="both"/>
      </w:pPr>
      <w:r w:rsidRPr="00A946D4">
        <w:t>6. Ortaklar hakkında bilgi:</w:t>
      </w:r>
    </w:p>
    <w:p w14:paraId="45128CC3" w14:textId="77777777" w:rsidR="00F62605" w:rsidRPr="00A946D4" w:rsidRDefault="00F62605" w:rsidP="00F62605">
      <w:pPr>
        <w:jc w:val="both"/>
      </w:pPr>
      <w:r w:rsidRPr="00A946D4">
        <w:t>(İsim, adres, bağlı bulundukları vergi dairelerinin adı, vergi kimlik numaraları, yatırımcı özgeçmişi.)</w:t>
      </w:r>
    </w:p>
    <w:p w14:paraId="73AEF92A" w14:textId="77777777" w:rsidR="00F62605" w:rsidRPr="00A946D4" w:rsidRDefault="00F62605" w:rsidP="00F62605">
      <w:pPr>
        <w:jc w:val="both"/>
      </w:pPr>
      <w:r w:rsidRPr="00A946D4">
        <w:t>7. Firma ve ortaklar hakkında bilgi alınabilecek özel ve resmi kuruluşlar ve bankalar, adresler ve telefon numaraları:</w:t>
      </w:r>
    </w:p>
    <w:p w14:paraId="1A99C8C8" w14:textId="77777777" w:rsidR="00F62605" w:rsidRPr="00A946D4" w:rsidRDefault="00F62605" w:rsidP="00F62605">
      <w:pPr>
        <w:jc w:val="both"/>
      </w:pPr>
      <w:r w:rsidRPr="00A946D4">
        <w:t>8. Firmada projeden sorumlu şahısların isimleri, adresleri, telefon numaraları:</w:t>
      </w:r>
    </w:p>
    <w:p w14:paraId="723B7120" w14:textId="035714AB" w:rsidR="005D79F2" w:rsidRDefault="00F62605" w:rsidP="00F62605">
      <w:pPr>
        <w:jc w:val="both"/>
      </w:pPr>
      <w:r w:rsidRPr="00A946D4">
        <w:t xml:space="preserve">9. Tüzel kişiler için yönetim kurulu üyelerinin, müdürlerin isimleri, adresleri, telefon numaraları: </w:t>
      </w:r>
    </w:p>
    <w:p w14:paraId="745FEB78" w14:textId="77777777" w:rsidR="00F62605" w:rsidRPr="00A946D4" w:rsidRDefault="00F62605" w:rsidP="00EB0C51">
      <w:pPr>
        <w:rPr>
          <w:rStyle w:val="Gl"/>
        </w:rPr>
      </w:pPr>
    </w:p>
    <w:p w14:paraId="1ED95B8C" w14:textId="77777777" w:rsidR="00F62605" w:rsidRPr="00A946D4" w:rsidRDefault="00F62605" w:rsidP="00F62605">
      <w:pPr>
        <w:jc w:val="center"/>
      </w:pPr>
      <w:r w:rsidRPr="00A946D4">
        <w:rPr>
          <w:rStyle w:val="Gl"/>
        </w:rPr>
        <w:t>BÖLÜM II</w:t>
      </w:r>
    </w:p>
    <w:p w14:paraId="1399D491" w14:textId="77777777" w:rsidR="00F62605" w:rsidRPr="00A946D4" w:rsidRDefault="00F62605" w:rsidP="00F62605">
      <w:pPr>
        <w:jc w:val="center"/>
        <w:rPr>
          <w:rStyle w:val="Gl"/>
        </w:rPr>
      </w:pPr>
      <w:r w:rsidRPr="00A946D4">
        <w:rPr>
          <w:rStyle w:val="Gl"/>
        </w:rPr>
        <w:t>YATIRIM İLE İLGİLİ BİLGİLER</w:t>
      </w:r>
    </w:p>
    <w:p w14:paraId="0F7C75D4" w14:textId="77777777" w:rsidR="00F62605" w:rsidRPr="00A946D4" w:rsidRDefault="00F62605" w:rsidP="00F62605">
      <w:pPr>
        <w:jc w:val="both"/>
        <w:rPr>
          <w:rStyle w:val="Gl"/>
          <w:b w:val="0"/>
          <w:bCs w:val="0"/>
        </w:rPr>
      </w:pPr>
      <w:r w:rsidRPr="00A946D4">
        <w:rPr>
          <w:rStyle w:val="Gl"/>
          <w:b w:val="0"/>
          <w:bCs w:val="0"/>
        </w:rPr>
        <w:t>GENEL BİLGİLER</w:t>
      </w:r>
    </w:p>
    <w:p w14:paraId="688A484C" w14:textId="69B4461A" w:rsidR="00F62605" w:rsidRPr="00A946D4" w:rsidRDefault="00683855" w:rsidP="00F62605">
      <w:pPr>
        <w:jc w:val="both"/>
      </w:pPr>
      <w:r>
        <w:t>1</w:t>
      </w:r>
      <w:r w:rsidR="00F62605" w:rsidRPr="00A946D4">
        <w:t>. Yatırımın konusu:</w:t>
      </w:r>
    </w:p>
    <w:p w14:paraId="1C046A9F" w14:textId="414966F2" w:rsidR="00F62605" w:rsidRPr="00A946D4" w:rsidRDefault="00683855" w:rsidP="00F62605">
      <w:pPr>
        <w:jc w:val="both"/>
      </w:pPr>
      <w:r>
        <w:t>2</w:t>
      </w:r>
      <w:r w:rsidR="00F62605" w:rsidRPr="00A946D4">
        <w:t>. Yatırıma başlama tarihi:</w:t>
      </w:r>
    </w:p>
    <w:p w14:paraId="707B1586" w14:textId="77777777" w:rsidR="00F62605" w:rsidRPr="00A946D4" w:rsidRDefault="00F62605" w:rsidP="00F62605">
      <w:pPr>
        <w:jc w:val="both"/>
      </w:pPr>
      <w:r w:rsidRPr="00A946D4">
        <w:t>(6 aylık dönemler itibarıyla yatırımın tamamlanma aşamaları belirtilir.)</w:t>
      </w:r>
    </w:p>
    <w:p w14:paraId="3CF5A5A0" w14:textId="50E2B7F1" w:rsidR="00F62605" w:rsidRPr="00A946D4" w:rsidRDefault="00683855" w:rsidP="00F62605">
      <w:pPr>
        <w:jc w:val="both"/>
      </w:pPr>
      <w:r>
        <w:t>3</w:t>
      </w:r>
      <w:r w:rsidR="00F62605" w:rsidRPr="00A946D4">
        <w:t>. İşletmeye geçiş tarihi:</w:t>
      </w:r>
    </w:p>
    <w:p w14:paraId="36DFACFD" w14:textId="2FD113CA" w:rsidR="00F62605" w:rsidRPr="00A946D4" w:rsidRDefault="00683855" w:rsidP="00F62605">
      <w:pPr>
        <w:jc w:val="both"/>
      </w:pPr>
      <w:r>
        <w:t>4</w:t>
      </w:r>
      <w:r w:rsidR="00F62605" w:rsidRPr="00A946D4">
        <w:t>. Yatırımın bitiş tarihi:</w:t>
      </w:r>
    </w:p>
    <w:p w14:paraId="3DFC32C9" w14:textId="73045053" w:rsidR="00F62605" w:rsidRPr="00A946D4" w:rsidRDefault="00683855" w:rsidP="00F62605">
      <w:pPr>
        <w:jc w:val="both"/>
      </w:pPr>
      <w:r>
        <w:t>5</w:t>
      </w:r>
      <w:r w:rsidR="00F62605" w:rsidRPr="00A946D4">
        <w:t>. Öngörülen istihdam (kişi):</w:t>
      </w:r>
    </w:p>
    <w:p w14:paraId="6E964745" w14:textId="77777777" w:rsidR="00F62605" w:rsidRPr="00A946D4" w:rsidRDefault="00F62605" w:rsidP="00F62605">
      <w:pPr>
        <w:jc w:val="both"/>
        <w:rPr>
          <w:rStyle w:val="Gl"/>
          <w:b w:val="0"/>
          <w:bCs w:val="0"/>
        </w:rPr>
      </w:pPr>
      <w:r w:rsidRPr="00A946D4">
        <w:rPr>
          <w:rStyle w:val="Gl"/>
          <w:b w:val="0"/>
          <w:bCs w:val="0"/>
        </w:rPr>
        <w:t>PROJENİN TEKNİK YÖNLERİ</w:t>
      </w:r>
    </w:p>
    <w:p w14:paraId="16390F9D" w14:textId="77777777" w:rsidR="00F62605" w:rsidRPr="00A946D4" w:rsidRDefault="00F62605" w:rsidP="00F62605">
      <w:pPr>
        <w:jc w:val="both"/>
      </w:pPr>
      <w:r w:rsidRPr="00A946D4">
        <w:t>1. Üretilecek mallar:</w:t>
      </w:r>
    </w:p>
    <w:p w14:paraId="2618C318" w14:textId="77777777" w:rsidR="00F62605" w:rsidRPr="00A946D4" w:rsidRDefault="00F62605" w:rsidP="00F62605">
      <w:pPr>
        <w:jc w:val="both"/>
      </w:pPr>
      <w:r w:rsidRPr="00A946D4">
        <w:t>2. Projenin gerekçesi:</w:t>
      </w:r>
    </w:p>
    <w:p w14:paraId="1F012705" w14:textId="77777777" w:rsidR="00F62605" w:rsidRPr="00A946D4" w:rsidRDefault="00F62605" w:rsidP="00F62605">
      <w:pPr>
        <w:jc w:val="both"/>
      </w:pPr>
      <w:r w:rsidRPr="00A946D4">
        <w:t>3. Projenin kısa anlatımı:</w:t>
      </w:r>
    </w:p>
    <w:p w14:paraId="0A42A03E" w14:textId="77777777" w:rsidR="00F62605" w:rsidRPr="00A946D4" w:rsidRDefault="00F62605" w:rsidP="00F62605">
      <w:pPr>
        <w:jc w:val="both"/>
      </w:pPr>
      <w:r w:rsidRPr="00A946D4">
        <w:t>4. Üretim teknolojisi:</w:t>
      </w:r>
    </w:p>
    <w:p w14:paraId="107823CB" w14:textId="1F5E650B" w:rsidR="00EB0C51" w:rsidRPr="00A946D4" w:rsidRDefault="00F62605" w:rsidP="00EB0C51">
      <w:pPr>
        <w:jc w:val="both"/>
      </w:pPr>
      <w:r w:rsidRPr="00A946D4">
        <w:t xml:space="preserve">5. </w:t>
      </w:r>
      <w:r w:rsidR="00EB0C51">
        <w:t>Yatırım tutarı:</w:t>
      </w:r>
    </w:p>
    <w:p w14:paraId="5B744597" w14:textId="078A7DAA" w:rsidR="00F62605" w:rsidRDefault="00F62605" w:rsidP="00F62605">
      <w:pPr>
        <w:jc w:val="both"/>
        <w:rPr>
          <w:rStyle w:val="Gl"/>
        </w:rPr>
      </w:pPr>
    </w:p>
    <w:p w14:paraId="67039063" w14:textId="0EC7178F" w:rsidR="00683855" w:rsidRDefault="00683855" w:rsidP="00F62605">
      <w:pPr>
        <w:jc w:val="both"/>
        <w:rPr>
          <w:rStyle w:val="Gl"/>
        </w:rPr>
      </w:pPr>
    </w:p>
    <w:p w14:paraId="06DF8A84" w14:textId="77777777" w:rsidR="00683855" w:rsidRPr="00A946D4" w:rsidRDefault="00683855" w:rsidP="00F62605">
      <w:pPr>
        <w:jc w:val="both"/>
        <w:rPr>
          <w:rStyle w:val="Gl"/>
        </w:rPr>
      </w:pPr>
    </w:p>
    <w:p w14:paraId="169E888D" w14:textId="77777777" w:rsidR="00F62605" w:rsidRPr="00E139B2" w:rsidRDefault="00F62605" w:rsidP="002C1FC6">
      <w:pPr>
        <w:jc w:val="both"/>
      </w:pPr>
    </w:p>
    <w:p w14:paraId="5AE942C4" w14:textId="77777777" w:rsidR="00F62605" w:rsidRPr="00E139B2" w:rsidRDefault="002C1FC6" w:rsidP="00F62605">
      <w:pPr>
        <w:ind w:firstLine="567"/>
        <w:jc w:val="center"/>
      </w:pPr>
      <w:r>
        <w:t xml:space="preserve">                                                          </w:t>
      </w:r>
      <w:r w:rsidR="00F62605" w:rsidRPr="00E139B2">
        <w:t>YATIRIMCI</w:t>
      </w:r>
    </w:p>
    <w:p w14:paraId="41B34639" w14:textId="77777777" w:rsidR="00F62605" w:rsidRPr="00E139B2" w:rsidRDefault="002C1FC6" w:rsidP="00F62605">
      <w:pPr>
        <w:ind w:firstLine="567"/>
        <w:jc w:val="center"/>
      </w:pPr>
      <w:r>
        <w:t xml:space="preserve">                                                         </w:t>
      </w:r>
      <w:r w:rsidR="00F62605" w:rsidRPr="00E139B2">
        <w:t>Kişi veya Yetkili Temsilcisi Tüzel Kişilerin Unvanı</w:t>
      </w:r>
    </w:p>
    <w:p w14:paraId="2C7B323D" w14:textId="48ACF4AB" w:rsidR="001C009F" w:rsidRDefault="002C1FC6" w:rsidP="00EB0C51">
      <w:pPr>
        <w:ind w:left="3540" w:firstLine="708"/>
        <w:jc w:val="both"/>
      </w:pPr>
      <w:r>
        <w:t xml:space="preserve">                              </w:t>
      </w:r>
      <w:r w:rsidR="00F62605" w:rsidRPr="00E139B2">
        <w:t>İmza/Kaşe</w:t>
      </w:r>
    </w:p>
    <w:sectPr w:rsidR="001C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0CAD"/>
    <w:multiLevelType w:val="hybridMultilevel"/>
    <w:tmpl w:val="3982BC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E4"/>
    <w:rsid w:val="000F0AF8"/>
    <w:rsid w:val="001C009F"/>
    <w:rsid w:val="001D17FA"/>
    <w:rsid w:val="002839C4"/>
    <w:rsid w:val="002C1FC6"/>
    <w:rsid w:val="005D79F2"/>
    <w:rsid w:val="00622C0E"/>
    <w:rsid w:val="00683855"/>
    <w:rsid w:val="008B29E4"/>
    <w:rsid w:val="009B256F"/>
    <w:rsid w:val="00A43822"/>
    <w:rsid w:val="00BE1A73"/>
    <w:rsid w:val="00C26EAE"/>
    <w:rsid w:val="00DD2455"/>
    <w:rsid w:val="00E24E87"/>
    <w:rsid w:val="00EB0590"/>
    <w:rsid w:val="00EB0C51"/>
    <w:rsid w:val="00F17597"/>
    <w:rsid w:val="00F336D3"/>
    <w:rsid w:val="00F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AB4"/>
  <w15:chartTrackingRefBased/>
  <w15:docId w15:val="{F3C95CF4-7CF8-4431-8B6B-0C2F6836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62605"/>
    <w:rPr>
      <w:b/>
      <w:bCs/>
    </w:rPr>
  </w:style>
  <w:style w:type="paragraph" w:styleId="AralkYok">
    <w:name w:val="No Spacing"/>
    <w:uiPriority w:val="1"/>
    <w:qFormat/>
    <w:rsid w:val="001D1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</dc:creator>
  <cp:keywords/>
  <dc:description/>
  <cp:lastModifiedBy>özgür okur</cp:lastModifiedBy>
  <cp:revision>18</cp:revision>
  <dcterms:created xsi:type="dcterms:W3CDTF">2019-12-16T07:45:00Z</dcterms:created>
  <dcterms:modified xsi:type="dcterms:W3CDTF">2020-11-30T16:52:00Z</dcterms:modified>
</cp:coreProperties>
</file>